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16" w:rsidRPr="001F5B5D" w:rsidRDefault="006C5C16" w:rsidP="006C5C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-20"/>
          <w:sz w:val="24"/>
          <w:szCs w:val="24"/>
        </w:rPr>
      </w:pPr>
      <w:r w:rsidRPr="001F5B5D">
        <w:rPr>
          <w:rFonts w:ascii="Times New Roman" w:hAnsi="Times New Roman" w:cs="Times New Roman"/>
          <w:b/>
          <w:bCs/>
          <w:iCs/>
          <w:color w:val="000000"/>
          <w:spacing w:val="-20"/>
          <w:sz w:val="24"/>
          <w:szCs w:val="24"/>
        </w:rPr>
        <w:t xml:space="preserve">МУНИЦИПАЛЬНОГО ДОШКОЛЬНОГО </w:t>
      </w:r>
      <w:r w:rsidRPr="001F5B5D">
        <w:rPr>
          <w:rFonts w:ascii="Times New Roman" w:hAnsi="Times New Roman" w:cs="Times New Roman"/>
          <w:b/>
          <w:bCs/>
          <w:iCs/>
          <w:color w:val="000000"/>
          <w:spacing w:val="-14"/>
          <w:sz w:val="24"/>
          <w:szCs w:val="24"/>
        </w:rPr>
        <w:t>ОБРАЗОВАТЕЛЬНОГО УЧРЕЖДЕНИЯ</w:t>
      </w:r>
    </w:p>
    <w:p w:rsidR="006C5C16" w:rsidRPr="001F5B5D" w:rsidRDefault="006C5C16" w:rsidP="006C5C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-16"/>
          <w:sz w:val="24"/>
          <w:szCs w:val="24"/>
        </w:rPr>
      </w:pPr>
      <w:r w:rsidRPr="001F5B5D">
        <w:rPr>
          <w:rFonts w:ascii="Times New Roman" w:hAnsi="Times New Roman" w:cs="Times New Roman"/>
          <w:b/>
          <w:bCs/>
          <w:iCs/>
          <w:color w:val="000000"/>
          <w:spacing w:val="-7"/>
          <w:sz w:val="24"/>
          <w:szCs w:val="24"/>
        </w:rPr>
        <w:t xml:space="preserve">ДЕТСКОГО САДА </w:t>
      </w:r>
      <w:r w:rsidRPr="001F5B5D">
        <w:rPr>
          <w:rFonts w:ascii="Times New Roman" w:hAnsi="Times New Roman" w:cs="Times New Roman"/>
          <w:b/>
          <w:bCs/>
          <w:iCs/>
          <w:color w:val="000000"/>
          <w:spacing w:val="-16"/>
          <w:sz w:val="24"/>
          <w:szCs w:val="24"/>
        </w:rPr>
        <w:t>КОМБИНИРОВАННОГО ВИДА №17</w:t>
      </w:r>
    </w:p>
    <w:p w:rsidR="006C5C16" w:rsidRPr="001F5B5D" w:rsidRDefault="006C5C16" w:rsidP="006C5C1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</w:pPr>
      <w:r w:rsidRPr="001F5B5D">
        <w:rPr>
          <w:rFonts w:ascii="Times New Roman" w:hAnsi="Times New Roman" w:cs="Times New Roman"/>
          <w:b/>
          <w:bCs/>
          <w:iCs/>
          <w:color w:val="000000"/>
          <w:spacing w:val="-16"/>
          <w:sz w:val="24"/>
          <w:szCs w:val="24"/>
        </w:rPr>
        <w:t xml:space="preserve">                                                 </w:t>
      </w:r>
      <w:r w:rsidRPr="001F5B5D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(МДОУ </w:t>
      </w:r>
      <w:proofErr w:type="spellStart"/>
      <w:r w:rsidRPr="001F5B5D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д</w:t>
      </w:r>
      <w:proofErr w:type="spellEnd"/>
      <w:r w:rsidRPr="001F5B5D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/с комбинированного вида №17)</w:t>
      </w:r>
    </w:p>
    <w:p w:rsidR="006C5C16" w:rsidRPr="001F5B5D" w:rsidRDefault="006C5C16" w:rsidP="006C5C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</w:pPr>
      <w:r w:rsidRPr="001F5B5D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301602, Россия, Тульская область, </w:t>
      </w:r>
      <w:proofErr w:type="spellStart"/>
      <w:r w:rsidRPr="001F5B5D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Узловский</w:t>
      </w:r>
      <w:proofErr w:type="spellEnd"/>
      <w:r w:rsidRPr="001F5B5D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 район, город Узловая,</w:t>
      </w:r>
    </w:p>
    <w:p w:rsidR="006C5C16" w:rsidRPr="001F5B5D" w:rsidRDefault="006C5C16" w:rsidP="006C5C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</w:pPr>
      <w:r w:rsidRPr="001F5B5D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переулок Тургенева, дом 5</w:t>
      </w: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,3</w:t>
      </w:r>
    </w:p>
    <w:p w:rsidR="006C5C16" w:rsidRPr="00873A42" w:rsidRDefault="006C5C16" w:rsidP="006C5C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spacing w:val="-16"/>
          <w:sz w:val="24"/>
          <w:szCs w:val="24"/>
        </w:rPr>
      </w:pPr>
      <w:r w:rsidRPr="001F5B5D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телефон 8(48731) 6-44-68</w:t>
      </w: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,</w:t>
      </w:r>
      <w:r w:rsidRPr="005E3E33">
        <w:t xml:space="preserve"> </w:t>
      </w:r>
      <w:hyperlink r:id="rId4" w:history="1">
        <w:r w:rsidRPr="00873A42">
          <w:rPr>
            <w:rStyle w:val="a3"/>
            <w:rFonts w:ascii="Times New Roman" w:eastAsia="Calibri" w:hAnsi="Times New Roman" w:cs="Times New Roman"/>
            <w:sz w:val="24"/>
            <w:szCs w:val="24"/>
          </w:rPr>
          <w:t>mdouds17.uzl@tularegion.org</w:t>
        </w:r>
      </w:hyperlink>
      <w:r w:rsidRPr="00873A4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6C5C16" w:rsidRDefault="006C5C16" w:rsidP="006C5C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pacing w:val="-16"/>
          <w:sz w:val="28"/>
          <w:szCs w:val="28"/>
        </w:rPr>
      </w:pPr>
    </w:p>
    <w:p w:rsidR="006C5C16" w:rsidRDefault="006C5C16" w:rsidP="006C5C1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16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color w:val="000000"/>
          <w:spacing w:val="-16"/>
          <w:sz w:val="28"/>
          <w:szCs w:val="28"/>
        </w:rPr>
        <w:t>Принята</w:t>
      </w:r>
      <w:proofErr w:type="gramEnd"/>
      <w:r>
        <w:rPr>
          <w:rFonts w:ascii="Times New Roman" w:hAnsi="Times New Roman" w:cs="Times New Roman"/>
          <w:bCs/>
          <w:iCs/>
          <w:color w:val="000000"/>
          <w:spacing w:val="-16"/>
          <w:sz w:val="28"/>
          <w:szCs w:val="28"/>
        </w:rPr>
        <w:t xml:space="preserve">                                                                                 Утверждена                                                                                             </w:t>
      </w:r>
    </w:p>
    <w:p w:rsidR="006C5C16" w:rsidRDefault="006C5C16" w:rsidP="006C5C1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16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pacing w:val="-16"/>
          <w:sz w:val="28"/>
          <w:szCs w:val="28"/>
        </w:rPr>
        <w:t xml:space="preserve">на заседании                                                                         приказом МДОУ </w:t>
      </w:r>
      <w:proofErr w:type="spellStart"/>
      <w:r>
        <w:rPr>
          <w:rFonts w:ascii="Times New Roman" w:hAnsi="Times New Roman" w:cs="Times New Roman"/>
          <w:bCs/>
          <w:iCs/>
          <w:color w:val="000000"/>
          <w:spacing w:val="-16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Cs/>
          <w:iCs/>
          <w:color w:val="000000"/>
          <w:spacing w:val="-16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bCs/>
          <w:iCs/>
          <w:color w:val="000000"/>
          <w:spacing w:val="-16"/>
          <w:sz w:val="28"/>
          <w:szCs w:val="28"/>
        </w:rPr>
        <w:t>с</w:t>
      </w:r>
      <w:proofErr w:type="gramEnd"/>
    </w:p>
    <w:p w:rsidR="006C5C16" w:rsidRDefault="006C5C16" w:rsidP="006C5C1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16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pacing w:val="-16"/>
          <w:sz w:val="28"/>
          <w:szCs w:val="28"/>
        </w:rPr>
        <w:t>педагогического Совета                                                    комбинированного вида №17</w:t>
      </w:r>
    </w:p>
    <w:p w:rsidR="006C5C16" w:rsidRPr="00F5515E" w:rsidRDefault="006C5C16" w:rsidP="006C5C1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2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pacing w:val="-16"/>
          <w:sz w:val="28"/>
          <w:szCs w:val="28"/>
        </w:rPr>
        <w:t xml:space="preserve">протокол </w:t>
      </w:r>
      <w:proofErr w:type="spellStart"/>
      <w:r>
        <w:rPr>
          <w:rFonts w:ascii="Times New Roman" w:hAnsi="Times New Roman" w:cs="Times New Roman"/>
          <w:bCs/>
          <w:iCs/>
          <w:color w:val="000000"/>
          <w:spacing w:val="-16"/>
          <w:sz w:val="28"/>
          <w:szCs w:val="28"/>
        </w:rPr>
        <w:t>от___________№</w:t>
      </w:r>
      <w:proofErr w:type="spellEnd"/>
      <w:r>
        <w:rPr>
          <w:rFonts w:ascii="Times New Roman" w:hAnsi="Times New Roman" w:cs="Times New Roman"/>
          <w:bCs/>
          <w:iCs/>
          <w:color w:val="000000"/>
          <w:spacing w:val="-16"/>
          <w:sz w:val="28"/>
          <w:szCs w:val="28"/>
        </w:rPr>
        <w:t xml:space="preserve">____                                    </w:t>
      </w:r>
      <w:proofErr w:type="spellStart"/>
      <w:proofErr w:type="gramStart"/>
      <w:r>
        <w:rPr>
          <w:rFonts w:ascii="Times New Roman" w:hAnsi="Times New Roman" w:cs="Times New Roman"/>
          <w:bCs/>
          <w:iCs/>
          <w:color w:val="000000"/>
          <w:spacing w:val="-16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Cs/>
          <w:iCs/>
          <w:color w:val="000000"/>
          <w:spacing w:val="-16"/>
          <w:sz w:val="28"/>
          <w:szCs w:val="28"/>
        </w:rPr>
        <w:t>______________№</w:t>
      </w:r>
      <w:proofErr w:type="spellEnd"/>
      <w:r>
        <w:rPr>
          <w:rFonts w:ascii="Times New Roman" w:hAnsi="Times New Roman" w:cs="Times New Roman"/>
          <w:bCs/>
          <w:iCs/>
          <w:color w:val="000000"/>
          <w:spacing w:val="-16"/>
          <w:sz w:val="28"/>
          <w:szCs w:val="28"/>
        </w:rPr>
        <w:t xml:space="preserve"> ___                                                </w:t>
      </w:r>
    </w:p>
    <w:p w:rsidR="006C5C16" w:rsidRPr="00282173" w:rsidRDefault="006C5C16" w:rsidP="006C5C16">
      <w:pPr>
        <w:tabs>
          <w:tab w:val="left" w:pos="6480"/>
        </w:tabs>
        <w:spacing w:after="0" w:line="240" w:lineRule="auto"/>
        <w:rPr>
          <w:rFonts w:ascii="Times New Roman" w:hAnsi="Times New Roman"/>
          <w:bCs/>
          <w:iCs/>
          <w:color w:val="000000"/>
          <w:spacing w:val="-16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pacing w:val="-16"/>
          <w:sz w:val="28"/>
          <w:szCs w:val="28"/>
        </w:rPr>
        <w:t xml:space="preserve">                                                                                                 </w:t>
      </w:r>
      <w:r w:rsidRPr="00282173">
        <w:rPr>
          <w:rFonts w:ascii="Times New Roman" w:hAnsi="Times New Roman"/>
          <w:bCs/>
          <w:iCs/>
          <w:color w:val="000000"/>
          <w:spacing w:val="-16"/>
          <w:sz w:val="28"/>
          <w:szCs w:val="28"/>
        </w:rPr>
        <w:t xml:space="preserve">Заведующий </w:t>
      </w:r>
      <w:proofErr w:type="spellStart"/>
      <w:r>
        <w:rPr>
          <w:rFonts w:ascii="Times New Roman" w:hAnsi="Times New Roman"/>
          <w:bCs/>
          <w:iCs/>
          <w:color w:val="000000"/>
          <w:spacing w:val="-16"/>
          <w:sz w:val="28"/>
          <w:szCs w:val="28"/>
        </w:rPr>
        <w:t>________О.В.Хрусталева</w:t>
      </w:r>
      <w:proofErr w:type="spellEnd"/>
      <w:r w:rsidRPr="00282173">
        <w:rPr>
          <w:rFonts w:ascii="Times New Roman" w:hAnsi="Times New Roman"/>
          <w:bCs/>
          <w:iCs/>
          <w:color w:val="000000"/>
          <w:spacing w:val="-16"/>
          <w:sz w:val="28"/>
          <w:szCs w:val="28"/>
        </w:rPr>
        <w:t xml:space="preserve">                                                                                                       </w:t>
      </w:r>
    </w:p>
    <w:p w:rsidR="006C5C16" w:rsidRDefault="006C5C16" w:rsidP="006C5C16">
      <w:pPr>
        <w:tabs>
          <w:tab w:val="left" w:pos="597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5C16" w:rsidRPr="004D670C" w:rsidRDefault="006C5C16" w:rsidP="006C5C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pacing w:val="-16"/>
          <w:sz w:val="28"/>
          <w:szCs w:val="28"/>
        </w:rPr>
      </w:pPr>
    </w:p>
    <w:p w:rsidR="006C5C16" w:rsidRDefault="006C5C16" w:rsidP="006C5C16">
      <w:pPr>
        <w:tabs>
          <w:tab w:val="left" w:pos="59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5C16" w:rsidRDefault="006C5C16" w:rsidP="006C5C16">
      <w:pPr>
        <w:tabs>
          <w:tab w:val="left" w:pos="59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5C16" w:rsidRPr="00DD78CC" w:rsidRDefault="006C5C16" w:rsidP="006C5C16">
      <w:pPr>
        <w:tabs>
          <w:tab w:val="left" w:pos="59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5C16" w:rsidRDefault="006C5C16" w:rsidP="006C5C16">
      <w:pPr>
        <w:tabs>
          <w:tab w:val="left" w:pos="4410"/>
        </w:tabs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6C5C16" w:rsidRDefault="006C5C16" w:rsidP="006C5C16">
      <w:pPr>
        <w:tabs>
          <w:tab w:val="left" w:pos="4410"/>
        </w:tabs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6C5C16" w:rsidRDefault="006C5C16" w:rsidP="006C5C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Перспективный план  родительского  клуба « Дружная семья»</w:t>
      </w:r>
    </w:p>
    <w:p w:rsidR="006C5C16" w:rsidRPr="00B32571" w:rsidRDefault="006C5C16" w:rsidP="006C5C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</w:rPr>
      </w:pPr>
      <w:r w:rsidRPr="00B32571">
        <w:rPr>
          <w:rFonts w:ascii="Times New Roman" w:hAnsi="Times New Roman"/>
          <w:b/>
          <w:sz w:val="28"/>
          <w:szCs w:val="28"/>
        </w:rPr>
        <w:t>муниципального дошкольного образовательного учреждение детского сад комбинированного вида №17</w:t>
      </w:r>
    </w:p>
    <w:p w:rsidR="006C5C16" w:rsidRPr="00DA3E0B" w:rsidRDefault="006C5C16" w:rsidP="006C5C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pacing w:val="-3"/>
          <w:sz w:val="24"/>
          <w:szCs w:val="24"/>
        </w:rPr>
        <w:t>на 2021-2022</w:t>
      </w:r>
      <w:r w:rsidRPr="00DA3E0B">
        <w:rPr>
          <w:rFonts w:ascii="Times New Roman" w:hAnsi="Times New Roman"/>
          <w:b/>
          <w:bCs/>
          <w:iCs/>
          <w:color w:val="000000"/>
          <w:spacing w:val="-3"/>
          <w:sz w:val="24"/>
          <w:szCs w:val="24"/>
        </w:rPr>
        <w:t xml:space="preserve"> </w:t>
      </w:r>
      <w:proofErr w:type="spellStart"/>
      <w:r w:rsidRPr="00DA3E0B">
        <w:rPr>
          <w:rFonts w:ascii="Times New Roman" w:hAnsi="Times New Roman"/>
          <w:b/>
          <w:bCs/>
          <w:iCs/>
          <w:color w:val="000000"/>
          <w:spacing w:val="-3"/>
          <w:sz w:val="24"/>
          <w:szCs w:val="24"/>
        </w:rPr>
        <w:t>уч</w:t>
      </w:r>
      <w:proofErr w:type="spellEnd"/>
      <w:r w:rsidRPr="00DA3E0B">
        <w:rPr>
          <w:rFonts w:ascii="Times New Roman" w:hAnsi="Times New Roman"/>
          <w:b/>
          <w:bCs/>
          <w:iCs/>
          <w:color w:val="000000"/>
          <w:spacing w:val="-3"/>
          <w:sz w:val="24"/>
          <w:szCs w:val="24"/>
        </w:rPr>
        <w:t>. год.</w:t>
      </w:r>
    </w:p>
    <w:p w:rsidR="006C5C16" w:rsidRDefault="006C5C16" w:rsidP="006C5C16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</w:p>
    <w:p w:rsidR="006C5C16" w:rsidRDefault="006C5C16" w:rsidP="006C5C16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</w:p>
    <w:p w:rsidR="006C5C16" w:rsidRDefault="006C5C16" w:rsidP="006C5C16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</w:p>
    <w:p w:rsidR="006C5C16" w:rsidRDefault="006C5C16" w:rsidP="006C5C16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</w:p>
    <w:p w:rsidR="006C5C16" w:rsidRDefault="006C5C16" w:rsidP="006C5C16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</w:p>
    <w:p w:rsidR="006C5C16" w:rsidRDefault="006C5C16" w:rsidP="006C5C16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</w:p>
    <w:p w:rsidR="006C5C16" w:rsidRDefault="006C5C16" w:rsidP="006C5C16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</w:p>
    <w:p w:rsidR="006C5C16" w:rsidRDefault="006C5C16" w:rsidP="006C5C16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</w:p>
    <w:p w:rsidR="006C5C16" w:rsidRDefault="006C5C16" w:rsidP="006C5C16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  <w:r w:rsidRPr="00227453"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>СОГЛАСОВАНА</w:t>
      </w:r>
    </w:p>
    <w:p w:rsidR="006C5C16" w:rsidRDefault="006C5C16" w:rsidP="006C5C16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 xml:space="preserve">                                                                       на С</w:t>
      </w:r>
      <w:r w:rsidRPr="00227453"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>овете родителей</w:t>
      </w:r>
      <w:r w:rsidRPr="00747851"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 xml:space="preserve">   </w:t>
      </w:r>
    </w:p>
    <w:p w:rsidR="006C5C16" w:rsidRPr="00BC32B6" w:rsidRDefault="006C5C16" w:rsidP="006C5C16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  <w:proofErr w:type="spellStart"/>
      <w:r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>Председатель__________Е.С</w:t>
      </w:r>
      <w:proofErr w:type="spellEnd"/>
      <w:r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>. Симоненко</w:t>
      </w:r>
    </w:p>
    <w:p w:rsidR="006C5C16" w:rsidRDefault="006C5C16" w:rsidP="006C5C16"/>
    <w:p w:rsidR="006C5C16" w:rsidRDefault="006C5C16" w:rsidP="006C5C16"/>
    <w:p w:rsidR="006C5C16" w:rsidRDefault="006C5C16" w:rsidP="006C5C16"/>
    <w:p w:rsidR="00B3571D" w:rsidRDefault="00B3571D"/>
    <w:p w:rsidR="006C5C16" w:rsidRDefault="006C5C16"/>
    <w:p w:rsidR="006C5C16" w:rsidRDefault="006C5C16"/>
    <w:p w:rsidR="006C5C16" w:rsidRDefault="006C5C16"/>
    <w:p w:rsidR="006C5C16" w:rsidRPr="002103F1" w:rsidRDefault="006C5C16" w:rsidP="006C5C16">
      <w:pPr>
        <w:spacing w:after="142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103F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Перспективный план занятий родительского клуба на год</w:t>
      </w:r>
    </w:p>
    <w:p w:rsidR="006C5C16" w:rsidRPr="002103F1" w:rsidRDefault="006C5C16" w:rsidP="006C5C16">
      <w:pPr>
        <w:spacing w:after="142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103F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(по возрастам)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70"/>
        <w:gridCol w:w="3539"/>
        <w:gridCol w:w="3156"/>
      </w:tblGrid>
      <w:tr w:rsidR="006C5C16" w:rsidRPr="002103F1" w:rsidTr="00750496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5C16" w:rsidRPr="002103F1" w:rsidRDefault="006C5C16" w:rsidP="00750496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Младший возраст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5C16" w:rsidRPr="002103F1" w:rsidRDefault="006C5C16" w:rsidP="00750496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Средний возраст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5C16" w:rsidRPr="002103F1" w:rsidRDefault="006C5C16" w:rsidP="00750496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Старший возраст</w:t>
            </w:r>
          </w:p>
        </w:tc>
      </w:tr>
      <w:tr w:rsidR="006C5C16" w:rsidRPr="002103F1" w:rsidTr="00750496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5C16" w:rsidRPr="002103F1" w:rsidRDefault="006C5C16" w:rsidP="00750496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“Моя семья”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5C16" w:rsidRPr="002103F1" w:rsidRDefault="006C5C16" w:rsidP="00750496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“Учусь быть родителем”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5C16" w:rsidRPr="002103F1" w:rsidRDefault="006C5C16" w:rsidP="00750496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“Я успешный родитель”</w:t>
            </w:r>
          </w:p>
        </w:tc>
      </w:tr>
      <w:tr w:rsidR="006C5C16" w:rsidRPr="002103F1" w:rsidTr="00750496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5C16" w:rsidRPr="002103F1" w:rsidRDefault="006C5C16" w:rsidP="00750496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5C16" w:rsidRPr="002103F1" w:rsidRDefault="006C5C16" w:rsidP="00750496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5C16" w:rsidRPr="002103F1" w:rsidRDefault="006C5C16" w:rsidP="00750496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</w:tr>
      <w:tr w:rsidR="006C5C16" w:rsidRPr="002103F1" w:rsidTr="00750496">
        <w:trPr>
          <w:trHeight w:val="1710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5C16" w:rsidRPr="002103F1" w:rsidRDefault="006C5C16" w:rsidP="00750496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F1">
              <w:rPr>
                <w:rFonts w:ascii="Times New Roman" w:eastAsia="Times New Roman" w:hAnsi="Times New Roman" w:cs="Times New Roman"/>
                <w:sz w:val="28"/>
                <w:szCs w:val="28"/>
              </w:rPr>
              <w:t>“Моя семья”</w:t>
            </w:r>
          </w:p>
          <w:p w:rsidR="006C5C16" w:rsidRPr="002103F1" w:rsidRDefault="006C5C16" w:rsidP="00750496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F1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сформировать представления молодых родителей о семье.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5C16" w:rsidRPr="002103F1" w:rsidRDefault="006C5C16" w:rsidP="00750496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F1">
              <w:rPr>
                <w:rFonts w:ascii="Times New Roman" w:eastAsia="Times New Roman" w:hAnsi="Times New Roman" w:cs="Times New Roman"/>
                <w:sz w:val="28"/>
                <w:szCs w:val="28"/>
              </w:rPr>
              <w:t>“Детско-родительские отношения”</w:t>
            </w:r>
          </w:p>
          <w:p w:rsidR="006C5C16" w:rsidRPr="002103F1" w:rsidRDefault="006C5C16" w:rsidP="00750496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F1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помочь родителям понять характер взаимоотношений с ребенком.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5C16" w:rsidRPr="002103F1" w:rsidRDefault="006C5C16" w:rsidP="00750496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F1">
              <w:rPr>
                <w:rFonts w:ascii="Times New Roman" w:eastAsia="Times New Roman" w:hAnsi="Times New Roman" w:cs="Times New Roman"/>
                <w:sz w:val="28"/>
                <w:szCs w:val="28"/>
              </w:rPr>
              <w:t>“Общаемся с детьми”</w:t>
            </w:r>
          </w:p>
          <w:p w:rsidR="006C5C16" w:rsidRPr="002103F1" w:rsidRDefault="006C5C16" w:rsidP="00750496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F1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изменение родительских позиций с целью гармонизации стиля воспитания.</w:t>
            </w:r>
          </w:p>
        </w:tc>
      </w:tr>
      <w:tr w:rsidR="006C5C16" w:rsidRPr="002103F1" w:rsidTr="00750496">
        <w:trPr>
          <w:trHeight w:val="210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5C16" w:rsidRPr="002103F1" w:rsidRDefault="006C5C16" w:rsidP="00750496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5C16" w:rsidRPr="002103F1" w:rsidRDefault="006C5C16" w:rsidP="00750496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5C16" w:rsidRPr="002103F1" w:rsidRDefault="006C5C16" w:rsidP="00750496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</w:tr>
      <w:tr w:rsidR="006C5C16" w:rsidRPr="002103F1" w:rsidTr="00750496">
        <w:trPr>
          <w:trHeight w:val="1125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5C16" w:rsidRPr="002103F1" w:rsidRDefault="006C5C16" w:rsidP="00750496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F1">
              <w:rPr>
                <w:rFonts w:ascii="Times New Roman" w:eastAsia="Times New Roman" w:hAnsi="Times New Roman" w:cs="Times New Roman"/>
                <w:sz w:val="28"/>
                <w:szCs w:val="28"/>
              </w:rPr>
              <w:t>“Психологический климат семьи”</w:t>
            </w:r>
          </w:p>
          <w:p w:rsidR="006C5C16" w:rsidRPr="002103F1" w:rsidRDefault="006C5C16" w:rsidP="00750496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F1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учить родителей моделировать наиболее комфортные отношения в семье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5C16" w:rsidRPr="002103F1" w:rsidRDefault="006C5C16" w:rsidP="00750496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F1">
              <w:rPr>
                <w:rFonts w:ascii="Times New Roman" w:eastAsia="Times New Roman" w:hAnsi="Times New Roman" w:cs="Times New Roman"/>
                <w:sz w:val="28"/>
                <w:szCs w:val="28"/>
              </w:rPr>
              <w:t>“Когда ребенок сводит Вас с ума”</w:t>
            </w:r>
          </w:p>
          <w:p w:rsidR="006C5C16" w:rsidRPr="002103F1" w:rsidRDefault="006C5C16" w:rsidP="00750496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F1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повышение родительской компетентности в понимании природы внутренних переживаний и потребностей ребенка. Обучение эффективным способам взаимодействия с ним.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5C16" w:rsidRPr="002103F1" w:rsidRDefault="006C5C16" w:rsidP="00750496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F1">
              <w:rPr>
                <w:rFonts w:ascii="Times New Roman" w:eastAsia="Times New Roman" w:hAnsi="Times New Roman" w:cs="Times New Roman"/>
                <w:sz w:val="28"/>
                <w:szCs w:val="28"/>
              </w:rPr>
              <w:t>“Я тебе доверяю”</w:t>
            </w:r>
          </w:p>
          <w:p w:rsidR="006C5C16" w:rsidRPr="002103F1" w:rsidRDefault="006C5C16" w:rsidP="00750496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F1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обучение конструктивному решению конфликтов.</w:t>
            </w:r>
          </w:p>
        </w:tc>
      </w:tr>
      <w:tr w:rsidR="006C5C16" w:rsidRPr="002103F1" w:rsidTr="00750496">
        <w:trPr>
          <w:trHeight w:val="300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5C16" w:rsidRPr="002103F1" w:rsidRDefault="006C5C16" w:rsidP="00750496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5C16" w:rsidRPr="002103F1" w:rsidRDefault="006C5C16" w:rsidP="00750496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5C16" w:rsidRPr="002103F1" w:rsidRDefault="006C5C16" w:rsidP="00750496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</w:tr>
      <w:tr w:rsidR="006C5C16" w:rsidRPr="002103F1" w:rsidTr="00750496">
        <w:trPr>
          <w:trHeight w:val="1125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5C16" w:rsidRPr="002103F1" w:rsidRDefault="006C5C16" w:rsidP="00750496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F1">
              <w:rPr>
                <w:rFonts w:ascii="Times New Roman" w:eastAsia="Times New Roman" w:hAnsi="Times New Roman" w:cs="Times New Roman"/>
                <w:sz w:val="28"/>
                <w:szCs w:val="28"/>
              </w:rPr>
              <w:t>“Роль отца в семье”</w:t>
            </w:r>
          </w:p>
          <w:p w:rsidR="006C5C16" w:rsidRPr="002103F1" w:rsidRDefault="006C5C16" w:rsidP="00750496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F1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формировать представление о роли отца в семье, его отношения к воспитанию.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5C16" w:rsidRPr="002103F1" w:rsidRDefault="006C5C16" w:rsidP="00750496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F1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Родительский практикум “Учусь быть родителем”</w:t>
            </w:r>
          </w:p>
          <w:p w:rsidR="006C5C16" w:rsidRPr="002103F1" w:rsidRDefault="006C5C16" w:rsidP="00750496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коррекция взаимоотношений, формирование взаимопонимания, положительного эмоционального настроя. Закрепление полученных </w:t>
            </w:r>
            <w:r w:rsidRPr="002103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знаний.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5C16" w:rsidRPr="002103F1" w:rsidRDefault="006C5C16" w:rsidP="00750496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“Ваш ребенок первоклассник”</w:t>
            </w:r>
          </w:p>
          <w:p w:rsidR="006C5C16" w:rsidRPr="002103F1" w:rsidRDefault="006C5C16" w:rsidP="00750496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формирование системы представлений родителей о готовности ребенка и семьи в целом к школе. Повышение родительской компетенции по </w:t>
            </w:r>
            <w:r w:rsidRPr="002103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вопросу воспитания ребенка – первоклассника. Снижение тревожности перед трудностями адаптации к школе.</w:t>
            </w:r>
          </w:p>
        </w:tc>
      </w:tr>
    </w:tbl>
    <w:p w:rsidR="006C5C16" w:rsidRPr="00FA3A5C" w:rsidRDefault="006C5C16" w:rsidP="006C5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C16" w:rsidRDefault="006C5C16" w:rsidP="006C5C1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6C5C16" w:rsidRDefault="006C5C16"/>
    <w:sectPr w:rsidR="006C5C16" w:rsidSect="00B3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C5C16"/>
    <w:rsid w:val="001C4649"/>
    <w:rsid w:val="005112A4"/>
    <w:rsid w:val="00622CBF"/>
    <w:rsid w:val="006C5C16"/>
    <w:rsid w:val="00766D11"/>
    <w:rsid w:val="00883464"/>
    <w:rsid w:val="00AA0A5D"/>
    <w:rsid w:val="00B3571D"/>
    <w:rsid w:val="00C1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ds17.uzl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2477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2022-08-22T12:13:00Z</dcterms:created>
  <dcterms:modified xsi:type="dcterms:W3CDTF">2022-08-22T12:14:00Z</dcterms:modified>
</cp:coreProperties>
</file>